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95E" w:rsidRPr="00664919" w:rsidRDefault="0014495E" w:rsidP="0014495E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64919">
        <w:rPr>
          <w:rFonts w:ascii="Arial Narrow" w:hAnsi="Arial Narrow"/>
          <w:b/>
          <w:sz w:val="22"/>
          <w:szCs w:val="22"/>
          <w:u w:val="single"/>
        </w:rPr>
        <w:t xml:space="preserve">SSL 3115 </w:t>
      </w:r>
      <w:r w:rsidR="00282064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Pr="00664919">
        <w:rPr>
          <w:rFonts w:ascii="Arial Narrow" w:hAnsi="Arial Narrow"/>
          <w:b/>
          <w:sz w:val="22"/>
          <w:szCs w:val="22"/>
          <w:u w:val="single"/>
        </w:rPr>
        <w:t>TROPICAL SOILS AND THEIR MANAGEMENT</w:t>
      </w:r>
    </w:p>
    <w:p w:rsidR="0014495E" w:rsidRPr="00664919" w:rsidRDefault="0014495E" w:rsidP="0014495E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14495E" w:rsidRPr="00664919" w:rsidRDefault="0014495E" w:rsidP="0014495E">
      <w:pPr>
        <w:jc w:val="both"/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b/>
          <w:sz w:val="22"/>
          <w:szCs w:val="22"/>
        </w:rPr>
        <w:t>Lecturer</w:t>
      </w:r>
      <w:r w:rsidRPr="00664919">
        <w:rPr>
          <w:rFonts w:ascii="Arial Narrow" w:hAnsi="Arial Narrow"/>
          <w:sz w:val="22"/>
          <w:szCs w:val="22"/>
        </w:rPr>
        <w:tab/>
        <w:t xml:space="preserve">Dr. Lukman Nagaya Mulumba </w:t>
      </w:r>
    </w:p>
    <w:p w:rsidR="0014495E" w:rsidRPr="00664919" w:rsidRDefault="0014495E" w:rsidP="0014495E">
      <w:pPr>
        <w:jc w:val="both"/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sz w:val="22"/>
          <w:szCs w:val="22"/>
        </w:rPr>
        <w:tab/>
      </w:r>
      <w:r w:rsidRPr="00664919">
        <w:rPr>
          <w:rFonts w:ascii="Arial Narrow" w:hAnsi="Arial Narrow"/>
          <w:sz w:val="22"/>
          <w:szCs w:val="22"/>
        </w:rPr>
        <w:tab/>
        <w:t>Prof. V.A.O. Ochwoh (PhD)</w:t>
      </w:r>
    </w:p>
    <w:p w:rsidR="0014495E" w:rsidRPr="00664919" w:rsidRDefault="0014495E" w:rsidP="0014495E">
      <w:pPr>
        <w:jc w:val="both"/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sz w:val="22"/>
          <w:szCs w:val="22"/>
        </w:rPr>
        <w:tab/>
      </w:r>
      <w:r w:rsidRPr="00664919">
        <w:rPr>
          <w:rFonts w:ascii="Arial Narrow" w:hAnsi="Arial Narrow"/>
          <w:sz w:val="22"/>
          <w:szCs w:val="22"/>
        </w:rPr>
        <w:tab/>
      </w:r>
    </w:p>
    <w:p w:rsidR="0014495E" w:rsidRPr="00664919" w:rsidRDefault="0014495E" w:rsidP="0014495E">
      <w:pPr>
        <w:jc w:val="both"/>
        <w:rPr>
          <w:rFonts w:ascii="Arial Narrow" w:hAnsi="Arial Narrow"/>
          <w:b/>
          <w:sz w:val="22"/>
          <w:szCs w:val="22"/>
          <w:lang w:val="fr-FR"/>
        </w:rPr>
      </w:pPr>
      <w:r w:rsidRPr="00664919">
        <w:rPr>
          <w:rFonts w:ascii="Arial Narrow" w:hAnsi="Arial Narrow"/>
          <w:b/>
          <w:sz w:val="22"/>
          <w:szCs w:val="22"/>
          <w:lang w:val="fr-FR"/>
        </w:rPr>
        <w:t>Course Type</w:t>
      </w:r>
      <w:r w:rsidRPr="00664919">
        <w:rPr>
          <w:rFonts w:ascii="Arial Narrow" w:hAnsi="Arial Narrow"/>
          <w:sz w:val="22"/>
          <w:szCs w:val="22"/>
          <w:lang w:val="fr-FR"/>
        </w:rPr>
        <w:t>:</w:t>
      </w:r>
      <w:r w:rsidRPr="00664919">
        <w:rPr>
          <w:rFonts w:ascii="Arial Narrow" w:hAnsi="Arial Narrow"/>
          <w:sz w:val="22"/>
          <w:szCs w:val="22"/>
          <w:lang w:val="fr-FR"/>
        </w:rPr>
        <w:tab/>
      </w:r>
      <w:r w:rsidRPr="00664919">
        <w:rPr>
          <w:rFonts w:ascii="Arial Narrow" w:hAnsi="Arial Narrow"/>
          <w:b/>
          <w:sz w:val="22"/>
          <w:szCs w:val="22"/>
          <w:lang w:val="fr-FR"/>
        </w:rPr>
        <w:t>CORE (B LUM III.)</w:t>
      </w:r>
    </w:p>
    <w:p w:rsidR="0014495E" w:rsidRPr="00664919" w:rsidRDefault="0014495E" w:rsidP="0014495E">
      <w:pPr>
        <w:jc w:val="both"/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b/>
          <w:sz w:val="22"/>
          <w:szCs w:val="22"/>
        </w:rPr>
        <w:t>Course Credits (CU)</w:t>
      </w:r>
      <w:r w:rsidRPr="00664919">
        <w:rPr>
          <w:rFonts w:ascii="Arial Narrow" w:hAnsi="Arial Narrow"/>
          <w:sz w:val="22"/>
          <w:szCs w:val="22"/>
        </w:rPr>
        <w:t>:</w:t>
      </w:r>
      <w:r w:rsidRPr="00664919">
        <w:rPr>
          <w:rFonts w:ascii="Arial Narrow" w:hAnsi="Arial Narrow"/>
          <w:sz w:val="22"/>
          <w:szCs w:val="22"/>
        </w:rPr>
        <w:tab/>
      </w:r>
      <w:r w:rsidRPr="00664919">
        <w:rPr>
          <w:rFonts w:ascii="Arial Narrow" w:hAnsi="Arial Narrow"/>
          <w:b/>
          <w:sz w:val="22"/>
          <w:szCs w:val="22"/>
        </w:rPr>
        <w:t>2 CU i.e. 45 Contact Hours per semester</w:t>
      </w:r>
    </w:p>
    <w:p w:rsidR="0014495E" w:rsidRPr="00664919" w:rsidRDefault="0014495E" w:rsidP="0014495E">
      <w:pPr>
        <w:jc w:val="both"/>
        <w:rPr>
          <w:rFonts w:ascii="Arial Narrow" w:hAnsi="Arial Narrow"/>
          <w:b/>
          <w:sz w:val="22"/>
          <w:szCs w:val="22"/>
        </w:rPr>
      </w:pPr>
      <w:r w:rsidRPr="00664919">
        <w:rPr>
          <w:rFonts w:ascii="Arial Narrow" w:hAnsi="Arial Narrow"/>
          <w:b/>
          <w:sz w:val="22"/>
          <w:szCs w:val="22"/>
        </w:rPr>
        <w:t>Course Duration</w:t>
      </w:r>
      <w:r w:rsidRPr="00664919">
        <w:rPr>
          <w:rFonts w:ascii="Arial Narrow" w:hAnsi="Arial Narrow"/>
          <w:sz w:val="22"/>
          <w:szCs w:val="22"/>
        </w:rPr>
        <w:t xml:space="preserve">: </w:t>
      </w:r>
      <w:r w:rsidRPr="00664919">
        <w:rPr>
          <w:rFonts w:ascii="Arial Narrow" w:hAnsi="Arial Narrow"/>
          <w:b/>
          <w:sz w:val="22"/>
          <w:szCs w:val="22"/>
        </w:rPr>
        <w:t xml:space="preserve">15 weeks (45 contact hours) </w:t>
      </w:r>
    </w:p>
    <w:p w:rsidR="0014495E" w:rsidRPr="00664919" w:rsidRDefault="0014495E" w:rsidP="0014495E">
      <w:pPr>
        <w:pStyle w:val="ListParagraph"/>
        <w:numPr>
          <w:ilvl w:val="0"/>
          <w:numId w:val="2"/>
        </w:numPr>
        <w:spacing w:after="200"/>
        <w:ind w:left="270" w:hanging="270"/>
        <w:contextualSpacing/>
        <w:jc w:val="both"/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b/>
          <w:sz w:val="22"/>
          <w:szCs w:val="22"/>
        </w:rPr>
        <w:t>COURSE DESCRIPTION</w:t>
      </w:r>
    </w:p>
    <w:p w:rsidR="0014495E" w:rsidRPr="00664919" w:rsidRDefault="0014495E" w:rsidP="0014495E">
      <w:pPr>
        <w:pStyle w:val="BodyText"/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sz w:val="22"/>
          <w:szCs w:val="22"/>
        </w:rPr>
        <w:t xml:space="preserve">Major characteristics of a tropical environment. Tropical soils and major distinction from soils of other climatic regions. Dominant soil types (based on mineralogy) in the tropics, their characteristics and geographical distribution. </w:t>
      </w:r>
      <w:smartTag w:uri="urn:schemas-microsoft-com:office:smarttags" w:element="place">
        <w:smartTag w:uri="urn:schemas-microsoft-com:office:smarttags" w:element="PlaceName">
          <w:r w:rsidRPr="00664919">
            <w:rPr>
              <w:rFonts w:ascii="Arial Narrow" w:hAnsi="Arial Narrow"/>
              <w:sz w:val="22"/>
              <w:szCs w:val="22"/>
            </w:rPr>
            <w:t>Major</w:t>
          </w:r>
        </w:smartTag>
        <w:smartTag w:uri="urn:schemas-microsoft-com:office:smarttags" w:element="PlaceType">
          <w:r w:rsidRPr="00664919">
            <w:rPr>
              <w:rFonts w:ascii="Arial Narrow" w:hAnsi="Arial Narrow"/>
              <w:sz w:val="22"/>
              <w:szCs w:val="22"/>
            </w:rPr>
            <w:t>land</w:t>
          </w:r>
        </w:smartTag>
      </w:smartTag>
      <w:r w:rsidRPr="00664919">
        <w:rPr>
          <w:rFonts w:ascii="Arial Narrow" w:hAnsi="Arial Narrow"/>
          <w:sz w:val="22"/>
          <w:szCs w:val="22"/>
        </w:rPr>
        <w:t xml:space="preserve"> use systems. Use potential and management requirements (physical, chemical and biological).    </w:t>
      </w:r>
    </w:p>
    <w:p w:rsidR="0014495E" w:rsidRPr="00664919" w:rsidRDefault="0014495E" w:rsidP="0014495E">
      <w:pPr>
        <w:rPr>
          <w:rFonts w:ascii="Arial Narrow" w:hAnsi="Arial Narrow"/>
          <w:sz w:val="22"/>
          <w:szCs w:val="22"/>
        </w:rPr>
      </w:pPr>
    </w:p>
    <w:p w:rsidR="0014495E" w:rsidRPr="00664919" w:rsidRDefault="0014495E" w:rsidP="0014495E">
      <w:pPr>
        <w:pStyle w:val="ListParagraph"/>
        <w:numPr>
          <w:ilvl w:val="0"/>
          <w:numId w:val="2"/>
        </w:numPr>
        <w:spacing w:after="200"/>
        <w:contextualSpacing/>
        <w:rPr>
          <w:rFonts w:ascii="Arial Narrow" w:hAnsi="Arial Narrow"/>
          <w:b/>
          <w:sz w:val="22"/>
          <w:szCs w:val="22"/>
        </w:rPr>
      </w:pPr>
      <w:r w:rsidRPr="00664919">
        <w:rPr>
          <w:rFonts w:ascii="Arial Narrow" w:hAnsi="Arial Narrow"/>
          <w:b/>
          <w:sz w:val="22"/>
          <w:szCs w:val="22"/>
        </w:rPr>
        <w:t>Course Objectives</w:t>
      </w:r>
    </w:p>
    <w:p w:rsidR="0014495E" w:rsidRPr="00664919" w:rsidRDefault="0014495E" w:rsidP="0014495E">
      <w:pPr>
        <w:ind w:left="360"/>
        <w:rPr>
          <w:rFonts w:ascii="Arial Narrow" w:hAnsi="Arial Narrow"/>
          <w:b/>
          <w:sz w:val="22"/>
          <w:szCs w:val="22"/>
        </w:rPr>
      </w:pPr>
      <w:r w:rsidRPr="00664919">
        <w:rPr>
          <w:rFonts w:ascii="Arial Narrow" w:hAnsi="Arial Narrow"/>
          <w:b/>
          <w:sz w:val="22"/>
          <w:szCs w:val="22"/>
        </w:rPr>
        <w:t>General Objective (outcome)</w:t>
      </w:r>
    </w:p>
    <w:p w:rsidR="0014495E" w:rsidRPr="00664919" w:rsidRDefault="0014495E" w:rsidP="0014495E">
      <w:pPr>
        <w:ind w:left="360"/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sz w:val="22"/>
          <w:szCs w:val="22"/>
        </w:rPr>
        <w:t>Student should be able to give practical guidelines in the management of tropical soils.</w:t>
      </w:r>
    </w:p>
    <w:p w:rsidR="0014495E" w:rsidRPr="00664919" w:rsidRDefault="0014495E" w:rsidP="0014495E">
      <w:pPr>
        <w:numPr>
          <w:ilvl w:val="0"/>
          <w:numId w:val="3"/>
        </w:numPr>
        <w:tabs>
          <w:tab w:val="clear" w:pos="720"/>
          <w:tab w:val="num" w:pos="630"/>
        </w:tabs>
        <w:spacing w:after="200"/>
        <w:ind w:left="630"/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sz w:val="22"/>
          <w:szCs w:val="22"/>
        </w:rPr>
        <w:t>Understand the interactions of the tropical environment on soil formation, soil management, food production potential and natural resource utilisation as contrasted in temperate environments.</w:t>
      </w:r>
    </w:p>
    <w:p w:rsidR="0014495E" w:rsidRPr="00664919" w:rsidRDefault="0014495E" w:rsidP="0014495E">
      <w:pPr>
        <w:numPr>
          <w:ilvl w:val="0"/>
          <w:numId w:val="3"/>
        </w:numPr>
        <w:tabs>
          <w:tab w:val="clear" w:pos="720"/>
          <w:tab w:val="num" w:pos="630"/>
        </w:tabs>
        <w:spacing w:after="200"/>
        <w:ind w:left="630"/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sz w:val="22"/>
          <w:szCs w:val="22"/>
        </w:rPr>
        <w:t>Understand the properties of the more important soil orders and how these relate to soil mgt and utilization in the tropics</w:t>
      </w:r>
    </w:p>
    <w:p w:rsidR="0014495E" w:rsidRPr="00664919" w:rsidRDefault="0014495E" w:rsidP="0014495E">
      <w:pPr>
        <w:numPr>
          <w:ilvl w:val="0"/>
          <w:numId w:val="3"/>
        </w:numPr>
        <w:tabs>
          <w:tab w:val="clear" w:pos="720"/>
          <w:tab w:val="num" w:pos="630"/>
        </w:tabs>
        <w:spacing w:after="200"/>
        <w:ind w:left="630"/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sz w:val="22"/>
          <w:szCs w:val="22"/>
        </w:rPr>
        <w:t>Comprehend the dynamics of SOM, clay minerals and ion exchange in tropical environments and the significance of this to better mgt of soils in the tropics.</w:t>
      </w:r>
    </w:p>
    <w:p w:rsidR="0014495E" w:rsidRPr="00664919" w:rsidRDefault="0014495E" w:rsidP="0014495E">
      <w:pPr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b/>
          <w:sz w:val="22"/>
          <w:szCs w:val="22"/>
        </w:rPr>
        <w:t>3. Recommended References</w:t>
      </w:r>
    </w:p>
    <w:p w:rsidR="0014495E" w:rsidRPr="00664919" w:rsidRDefault="0014495E" w:rsidP="0014495E">
      <w:pPr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sz w:val="22"/>
          <w:szCs w:val="22"/>
        </w:rPr>
        <w:t>Anthony. S. Juo., and  Kathrin Franzluebbers. 2003. Tropical Soils: Properties and Management for Sustainable Agriculture.</w:t>
      </w:r>
    </w:p>
    <w:p w:rsidR="0014495E" w:rsidRPr="00664919" w:rsidRDefault="0014495E" w:rsidP="0014495E">
      <w:pPr>
        <w:rPr>
          <w:rFonts w:ascii="Arial Narrow" w:hAnsi="Arial Narrow"/>
          <w:sz w:val="22"/>
          <w:szCs w:val="22"/>
        </w:rPr>
      </w:pPr>
    </w:p>
    <w:p w:rsidR="0014495E" w:rsidRPr="00664919" w:rsidRDefault="0014495E" w:rsidP="0014495E">
      <w:pPr>
        <w:jc w:val="both"/>
        <w:rPr>
          <w:rFonts w:ascii="Arial Narrow" w:hAnsi="Arial Narrow"/>
          <w:b/>
          <w:sz w:val="22"/>
          <w:szCs w:val="22"/>
        </w:rPr>
      </w:pPr>
      <w:r w:rsidRPr="00664919">
        <w:rPr>
          <w:rFonts w:ascii="Arial Narrow" w:hAnsi="Arial Narrow"/>
          <w:b/>
          <w:sz w:val="22"/>
          <w:szCs w:val="22"/>
        </w:rPr>
        <w:t>4. COURSE CONTENT, METHODS OF INSTRUCTION, TOOLS AND EQUIPMENT REQUIRED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30"/>
        <w:gridCol w:w="3870"/>
        <w:gridCol w:w="2070"/>
        <w:gridCol w:w="1710"/>
      </w:tblGrid>
      <w:tr w:rsidR="0014495E" w:rsidRPr="00664919" w:rsidTr="0006104D">
        <w:tc>
          <w:tcPr>
            <w:tcW w:w="2430" w:type="dxa"/>
          </w:tcPr>
          <w:p w:rsidR="0014495E" w:rsidRPr="00664919" w:rsidRDefault="0014495E" w:rsidP="0006104D">
            <w:pPr>
              <w:rPr>
                <w:rFonts w:ascii="Arial Narrow" w:hAnsi="Arial Narrow"/>
                <w:b/>
              </w:rPr>
            </w:pPr>
            <w:r w:rsidRPr="00664919">
              <w:rPr>
                <w:rFonts w:ascii="Arial Narrow" w:hAnsi="Arial Narrow"/>
                <w:b/>
                <w:sz w:val="22"/>
                <w:szCs w:val="22"/>
              </w:rPr>
              <w:t>WEEK/TOPIC</w:t>
            </w:r>
          </w:p>
        </w:tc>
        <w:tc>
          <w:tcPr>
            <w:tcW w:w="3870" w:type="dxa"/>
          </w:tcPr>
          <w:p w:rsidR="0014495E" w:rsidRPr="00664919" w:rsidRDefault="0014495E" w:rsidP="0006104D">
            <w:pPr>
              <w:rPr>
                <w:rFonts w:ascii="Arial Narrow" w:hAnsi="Arial Narrow"/>
                <w:b/>
              </w:rPr>
            </w:pPr>
            <w:r w:rsidRPr="00664919">
              <w:rPr>
                <w:rFonts w:ascii="Arial Narrow" w:hAnsi="Arial Narrow"/>
                <w:b/>
                <w:sz w:val="22"/>
                <w:szCs w:val="22"/>
              </w:rPr>
              <w:t>CONTENT</w:t>
            </w:r>
          </w:p>
        </w:tc>
        <w:tc>
          <w:tcPr>
            <w:tcW w:w="2070" w:type="dxa"/>
          </w:tcPr>
          <w:p w:rsidR="0014495E" w:rsidRPr="00664919" w:rsidRDefault="0014495E" w:rsidP="0006104D">
            <w:pPr>
              <w:ind w:right="-108"/>
              <w:rPr>
                <w:rFonts w:ascii="Arial Narrow" w:hAnsi="Arial Narrow"/>
                <w:b/>
              </w:rPr>
            </w:pPr>
            <w:r w:rsidRPr="00664919">
              <w:rPr>
                <w:rFonts w:ascii="Arial Narrow" w:hAnsi="Arial Narrow"/>
                <w:b/>
                <w:sz w:val="22"/>
                <w:szCs w:val="22"/>
              </w:rPr>
              <w:t>METHOD OF INSTRUCTION / Time allocated</w:t>
            </w:r>
          </w:p>
        </w:tc>
        <w:tc>
          <w:tcPr>
            <w:tcW w:w="1710" w:type="dxa"/>
          </w:tcPr>
          <w:p w:rsidR="0014495E" w:rsidRPr="00664919" w:rsidRDefault="0014495E" w:rsidP="0006104D">
            <w:pPr>
              <w:rPr>
                <w:rFonts w:ascii="Arial Narrow" w:hAnsi="Arial Narrow"/>
                <w:b/>
              </w:rPr>
            </w:pPr>
            <w:r w:rsidRPr="00664919">
              <w:rPr>
                <w:rFonts w:ascii="Arial Narrow" w:hAnsi="Arial Narrow"/>
                <w:b/>
                <w:sz w:val="22"/>
                <w:szCs w:val="22"/>
              </w:rPr>
              <w:t>TOOLS / EQUIPMENT NEEDED</w:t>
            </w:r>
          </w:p>
        </w:tc>
      </w:tr>
      <w:tr w:rsidR="0014495E" w:rsidRPr="00664919" w:rsidTr="0006104D">
        <w:tc>
          <w:tcPr>
            <w:tcW w:w="2430" w:type="dxa"/>
          </w:tcPr>
          <w:p w:rsidR="0014495E" w:rsidRPr="00664919" w:rsidRDefault="0014495E" w:rsidP="0006104D">
            <w:pPr>
              <w:outlineLvl w:val="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 xml:space="preserve">1 and 2: The tropical Environment </w:t>
            </w:r>
          </w:p>
          <w:p w:rsidR="0014495E" w:rsidRPr="00664919" w:rsidRDefault="0014495E" w:rsidP="0006104D">
            <w:pPr>
              <w:outlineLvl w:val="0"/>
              <w:rPr>
                <w:rFonts w:ascii="Arial Narrow" w:hAnsi="Arial Narrow"/>
              </w:rPr>
            </w:pPr>
          </w:p>
        </w:tc>
        <w:tc>
          <w:tcPr>
            <w:tcW w:w="3870" w:type="dxa"/>
          </w:tcPr>
          <w:p w:rsidR="0014495E" w:rsidRPr="00664919" w:rsidRDefault="0014495E" w:rsidP="0014495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num" w:pos="54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Definitions</w:t>
            </w:r>
          </w:p>
          <w:p w:rsidR="0014495E" w:rsidRPr="00664919" w:rsidRDefault="0014495E" w:rsidP="0014495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num" w:pos="54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Soil climate</w:t>
            </w:r>
          </w:p>
          <w:p w:rsidR="0014495E" w:rsidRPr="00664919" w:rsidRDefault="0014495E" w:rsidP="0014495E">
            <w:pPr>
              <w:numPr>
                <w:ilvl w:val="1"/>
                <w:numId w:val="1"/>
              </w:numPr>
              <w:tabs>
                <w:tab w:val="clear" w:pos="1440"/>
                <w:tab w:val="num" w:pos="612"/>
              </w:tabs>
              <w:ind w:left="1080" w:hanging="738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Soil temperature regimes</w:t>
            </w:r>
          </w:p>
          <w:p w:rsidR="0014495E" w:rsidRPr="00664919" w:rsidRDefault="0014495E" w:rsidP="0014495E">
            <w:pPr>
              <w:numPr>
                <w:ilvl w:val="1"/>
                <w:numId w:val="1"/>
              </w:numPr>
              <w:tabs>
                <w:tab w:val="clear" w:pos="1440"/>
                <w:tab w:val="num" w:pos="882"/>
              </w:tabs>
              <w:ind w:left="612" w:hanging="27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Soil moisture regimes</w:t>
            </w:r>
          </w:p>
          <w:p w:rsidR="0014495E" w:rsidRPr="00664919" w:rsidRDefault="0014495E" w:rsidP="0014495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Soil climate and soil management</w:t>
            </w:r>
          </w:p>
          <w:p w:rsidR="0014495E" w:rsidRPr="00664919" w:rsidRDefault="0014495E" w:rsidP="0014495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Erosion hazards</w:t>
            </w:r>
          </w:p>
        </w:tc>
        <w:tc>
          <w:tcPr>
            <w:tcW w:w="2070" w:type="dxa"/>
          </w:tcPr>
          <w:p w:rsidR="0014495E" w:rsidRPr="00664919" w:rsidRDefault="0014495E" w:rsidP="0006104D">
            <w:pPr>
              <w:ind w:right="-108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Interactive lectures (3 x 2 hrs)</w:t>
            </w:r>
          </w:p>
          <w:p w:rsidR="0014495E" w:rsidRPr="00664919" w:rsidRDefault="0014495E" w:rsidP="0006104D">
            <w:pPr>
              <w:ind w:right="-108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14495E" w:rsidRPr="00664919" w:rsidRDefault="0014495E" w:rsidP="0006104D">
            <w:p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LCD projector, Chalk / BB or Markers / Flip charts</w:t>
            </w:r>
          </w:p>
        </w:tc>
      </w:tr>
      <w:tr w:rsidR="0014495E" w:rsidRPr="00664919" w:rsidTr="0006104D">
        <w:tc>
          <w:tcPr>
            <w:tcW w:w="2430" w:type="dxa"/>
          </w:tcPr>
          <w:p w:rsidR="0014495E" w:rsidRPr="00664919" w:rsidRDefault="0014495E" w:rsidP="0006104D">
            <w:p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3 and 4: Introduction to soil genesis and classification in the tropics</w:t>
            </w:r>
          </w:p>
        </w:tc>
        <w:tc>
          <w:tcPr>
            <w:tcW w:w="3870" w:type="dxa"/>
          </w:tcPr>
          <w:p w:rsidR="0014495E" w:rsidRPr="00664919" w:rsidRDefault="0014495E" w:rsidP="0014495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Factors of soil formation</w:t>
            </w:r>
          </w:p>
          <w:p w:rsidR="0014495E" w:rsidRPr="00664919" w:rsidRDefault="0014495E" w:rsidP="0014495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Soil horizon formation</w:t>
            </w:r>
          </w:p>
          <w:p w:rsidR="0014495E" w:rsidRPr="00664919" w:rsidRDefault="0014495E" w:rsidP="0014495E">
            <w:pPr>
              <w:numPr>
                <w:ilvl w:val="1"/>
                <w:numId w:val="1"/>
              </w:numPr>
              <w:tabs>
                <w:tab w:val="clear" w:pos="1440"/>
                <w:tab w:val="num" w:pos="612"/>
              </w:tabs>
              <w:ind w:left="612" w:hanging="27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Surface horizons</w:t>
            </w:r>
          </w:p>
          <w:p w:rsidR="0014495E" w:rsidRPr="00664919" w:rsidRDefault="0014495E" w:rsidP="0014495E">
            <w:pPr>
              <w:numPr>
                <w:ilvl w:val="1"/>
                <w:numId w:val="1"/>
              </w:numPr>
              <w:tabs>
                <w:tab w:val="clear" w:pos="1440"/>
                <w:tab w:val="num" w:pos="612"/>
              </w:tabs>
              <w:ind w:left="612" w:hanging="27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Subsurface horizons</w:t>
            </w:r>
          </w:p>
        </w:tc>
        <w:tc>
          <w:tcPr>
            <w:tcW w:w="2070" w:type="dxa"/>
          </w:tcPr>
          <w:p w:rsidR="0014495E" w:rsidRPr="00664919" w:rsidRDefault="0014495E" w:rsidP="0006104D">
            <w:pPr>
              <w:ind w:right="-108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Interactive lectures (3 x 2 hrs)</w:t>
            </w:r>
          </w:p>
          <w:p w:rsidR="0014495E" w:rsidRPr="00664919" w:rsidRDefault="0014495E" w:rsidP="0006104D">
            <w:pPr>
              <w:ind w:right="-108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14495E" w:rsidRPr="00664919" w:rsidRDefault="0014495E" w:rsidP="0006104D">
            <w:p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LCD projector, Chalk / BB or Markers / Flip charts</w:t>
            </w:r>
          </w:p>
        </w:tc>
      </w:tr>
      <w:tr w:rsidR="0014495E" w:rsidRPr="00664919" w:rsidTr="0006104D">
        <w:tc>
          <w:tcPr>
            <w:tcW w:w="2430" w:type="dxa"/>
          </w:tcPr>
          <w:p w:rsidR="0014495E" w:rsidRPr="00664919" w:rsidRDefault="0014495E" w:rsidP="0006104D">
            <w:p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5 -9: Important Soil Orders</w:t>
            </w:r>
          </w:p>
        </w:tc>
        <w:tc>
          <w:tcPr>
            <w:tcW w:w="3870" w:type="dxa"/>
          </w:tcPr>
          <w:p w:rsidR="0014495E" w:rsidRPr="00664919" w:rsidRDefault="0014495E" w:rsidP="0014495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num" w:pos="792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Oxisols</w:t>
            </w:r>
          </w:p>
          <w:p w:rsidR="0014495E" w:rsidRPr="00664919" w:rsidRDefault="0014495E" w:rsidP="0014495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num" w:pos="792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Vertisols</w:t>
            </w:r>
          </w:p>
          <w:p w:rsidR="0014495E" w:rsidRPr="00664919" w:rsidRDefault="0014495E" w:rsidP="0014495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num" w:pos="792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Andisols</w:t>
            </w:r>
          </w:p>
          <w:p w:rsidR="0014495E" w:rsidRPr="00664919" w:rsidRDefault="0014495E" w:rsidP="0014495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num" w:pos="792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Histosols</w:t>
            </w:r>
          </w:p>
          <w:p w:rsidR="0014495E" w:rsidRPr="00664919" w:rsidRDefault="0014495E" w:rsidP="0014495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num" w:pos="792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Ulfisols/Altisols</w:t>
            </w:r>
          </w:p>
          <w:p w:rsidR="0014495E" w:rsidRPr="00664919" w:rsidRDefault="0014495E" w:rsidP="0014495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num" w:pos="792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lastRenderedPageBreak/>
              <w:t>Alluvial soils</w:t>
            </w:r>
          </w:p>
        </w:tc>
        <w:tc>
          <w:tcPr>
            <w:tcW w:w="2070" w:type="dxa"/>
          </w:tcPr>
          <w:p w:rsidR="0014495E" w:rsidRPr="00664919" w:rsidRDefault="0014495E" w:rsidP="0006104D">
            <w:pPr>
              <w:ind w:right="-108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lastRenderedPageBreak/>
              <w:t>Interactive lectures (3 x 2 hrs)</w:t>
            </w:r>
          </w:p>
          <w:p w:rsidR="0014495E" w:rsidRPr="00664919" w:rsidRDefault="0014495E" w:rsidP="0006104D">
            <w:pPr>
              <w:ind w:right="-108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14495E" w:rsidRPr="00664919" w:rsidRDefault="0014495E" w:rsidP="0006104D">
            <w:p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LCD projector, Chalk / BB or Markers / Flip charts</w:t>
            </w:r>
          </w:p>
        </w:tc>
      </w:tr>
      <w:tr w:rsidR="0014495E" w:rsidRPr="00664919" w:rsidTr="0006104D">
        <w:tc>
          <w:tcPr>
            <w:tcW w:w="2430" w:type="dxa"/>
          </w:tcPr>
          <w:p w:rsidR="0014495E" w:rsidRPr="00664919" w:rsidRDefault="0014495E" w:rsidP="0006104D">
            <w:p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lastRenderedPageBreak/>
              <w:t>10</w:t>
            </w:r>
          </w:p>
        </w:tc>
        <w:tc>
          <w:tcPr>
            <w:tcW w:w="3870" w:type="dxa"/>
          </w:tcPr>
          <w:p w:rsidR="0014495E" w:rsidRPr="00664919" w:rsidRDefault="0014495E" w:rsidP="0014495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Midterm Exam</w:t>
            </w:r>
          </w:p>
        </w:tc>
        <w:tc>
          <w:tcPr>
            <w:tcW w:w="2070" w:type="dxa"/>
          </w:tcPr>
          <w:p w:rsidR="0014495E" w:rsidRPr="00664919" w:rsidRDefault="0014495E" w:rsidP="0006104D">
            <w:pPr>
              <w:ind w:right="-108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Interactive lectures (3 x 2 hrs)</w:t>
            </w:r>
          </w:p>
          <w:p w:rsidR="0014495E" w:rsidRPr="00664919" w:rsidRDefault="0014495E" w:rsidP="0006104D">
            <w:pPr>
              <w:ind w:right="-108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14495E" w:rsidRPr="00664919" w:rsidRDefault="0014495E" w:rsidP="0006104D">
            <w:p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LCD projector, Chalk / BB or Markers / Flip charts</w:t>
            </w:r>
          </w:p>
        </w:tc>
      </w:tr>
      <w:tr w:rsidR="0014495E" w:rsidRPr="00664919" w:rsidTr="0006104D">
        <w:tc>
          <w:tcPr>
            <w:tcW w:w="2430" w:type="dxa"/>
          </w:tcPr>
          <w:p w:rsidR="0014495E" w:rsidRPr="00664919" w:rsidRDefault="0014495E" w:rsidP="0006104D">
            <w:p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11. Organic Matter</w:t>
            </w:r>
          </w:p>
        </w:tc>
        <w:tc>
          <w:tcPr>
            <w:tcW w:w="3870" w:type="dxa"/>
          </w:tcPr>
          <w:p w:rsidR="0014495E" w:rsidRPr="00664919" w:rsidRDefault="0014495E" w:rsidP="0014495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Organic matter content of tropical soils</w:t>
            </w:r>
          </w:p>
          <w:p w:rsidR="0014495E" w:rsidRPr="00664919" w:rsidRDefault="0014495E" w:rsidP="0014495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Calculating equilibrium soil organic matter content</w:t>
            </w:r>
          </w:p>
          <w:p w:rsidR="0014495E" w:rsidRPr="00664919" w:rsidRDefault="0014495E" w:rsidP="0014495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Continuous cropping vs crop rotation</w:t>
            </w:r>
          </w:p>
          <w:p w:rsidR="0014495E" w:rsidRPr="00664919" w:rsidRDefault="0014495E" w:rsidP="0014495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Beneficial effects of organic matter for no-fertilizer agriculture</w:t>
            </w:r>
          </w:p>
          <w:p w:rsidR="0014495E" w:rsidRPr="00664919" w:rsidRDefault="0014495E" w:rsidP="0014495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Animal manure versus inorganic fertilizers</w:t>
            </w:r>
          </w:p>
          <w:p w:rsidR="0014495E" w:rsidRPr="00664919" w:rsidRDefault="0014495E" w:rsidP="0014495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Physical effects of animal manure on soil</w:t>
            </w:r>
          </w:p>
        </w:tc>
        <w:tc>
          <w:tcPr>
            <w:tcW w:w="2070" w:type="dxa"/>
          </w:tcPr>
          <w:p w:rsidR="0014495E" w:rsidRPr="00664919" w:rsidRDefault="0014495E" w:rsidP="0006104D">
            <w:pPr>
              <w:ind w:right="-108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Interactive lectures (3 hrs)</w:t>
            </w:r>
          </w:p>
          <w:p w:rsidR="0014495E" w:rsidRPr="00664919" w:rsidRDefault="0014495E" w:rsidP="0006104D">
            <w:pPr>
              <w:ind w:right="-108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14495E" w:rsidRPr="00664919" w:rsidRDefault="0014495E" w:rsidP="0006104D">
            <w:p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LCD projector, Chalk / BB or Markers / Flip charts</w:t>
            </w:r>
          </w:p>
        </w:tc>
      </w:tr>
      <w:tr w:rsidR="0014495E" w:rsidRPr="00664919" w:rsidTr="0006104D">
        <w:tc>
          <w:tcPr>
            <w:tcW w:w="2430" w:type="dxa"/>
          </w:tcPr>
          <w:p w:rsidR="0014495E" w:rsidRPr="00664919" w:rsidRDefault="0014495E" w:rsidP="0006104D">
            <w:p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12 and 13: Clay Mineralogy and ion exchange</w:t>
            </w:r>
          </w:p>
        </w:tc>
        <w:tc>
          <w:tcPr>
            <w:tcW w:w="3870" w:type="dxa"/>
          </w:tcPr>
          <w:p w:rsidR="0014495E" w:rsidRPr="00664919" w:rsidRDefault="0014495E" w:rsidP="0014495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Cation exchange capacity</w:t>
            </w:r>
          </w:p>
          <w:p w:rsidR="0014495E" w:rsidRPr="00664919" w:rsidRDefault="0014495E" w:rsidP="0014495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Effective cation exchange capacity</w:t>
            </w:r>
          </w:p>
          <w:p w:rsidR="0014495E" w:rsidRPr="00664919" w:rsidRDefault="0014495E" w:rsidP="0014495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Charge characteristics of clay minerals</w:t>
            </w:r>
          </w:p>
          <w:p w:rsidR="0014495E" w:rsidRPr="00664919" w:rsidRDefault="0014495E" w:rsidP="0014495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Permanent and variable charge minerals</w:t>
            </w:r>
          </w:p>
          <w:p w:rsidR="0014495E" w:rsidRPr="00664919" w:rsidRDefault="0014495E" w:rsidP="0014495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Soil mineralogy classes</w:t>
            </w:r>
          </w:p>
          <w:p w:rsidR="0014495E" w:rsidRPr="00664919" w:rsidRDefault="0014495E" w:rsidP="0014495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Permanent charge system of ion exchange</w:t>
            </w:r>
          </w:p>
          <w:p w:rsidR="0014495E" w:rsidRPr="00664919" w:rsidRDefault="0014495E" w:rsidP="0014495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Variable charge system of ion exchange</w:t>
            </w:r>
          </w:p>
          <w:p w:rsidR="0014495E" w:rsidRPr="00664919" w:rsidRDefault="0014495E" w:rsidP="0014495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Zero point of charge</w:t>
            </w:r>
          </w:p>
          <w:p w:rsidR="0014495E" w:rsidRPr="00664919" w:rsidRDefault="0014495E" w:rsidP="0014495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Management significance of variable charge soils.</w:t>
            </w:r>
          </w:p>
        </w:tc>
        <w:tc>
          <w:tcPr>
            <w:tcW w:w="2070" w:type="dxa"/>
          </w:tcPr>
          <w:p w:rsidR="0014495E" w:rsidRPr="00664919" w:rsidRDefault="0014495E" w:rsidP="0006104D">
            <w:pPr>
              <w:ind w:right="-108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Interactive lectures (3 x 2 hrs)</w:t>
            </w:r>
          </w:p>
          <w:p w:rsidR="0014495E" w:rsidRPr="00664919" w:rsidRDefault="0014495E" w:rsidP="0006104D">
            <w:pPr>
              <w:ind w:right="-108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14495E" w:rsidRPr="00664919" w:rsidRDefault="0014495E" w:rsidP="0006104D">
            <w:p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LCD projector, Chalk / BB or Markers / Flip charts</w:t>
            </w:r>
          </w:p>
        </w:tc>
      </w:tr>
      <w:tr w:rsidR="0014495E" w:rsidRPr="00664919" w:rsidTr="0006104D">
        <w:tc>
          <w:tcPr>
            <w:tcW w:w="2430" w:type="dxa"/>
          </w:tcPr>
          <w:p w:rsidR="0014495E" w:rsidRPr="00664919" w:rsidRDefault="0014495E" w:rsidP="0006104D">
            <w:p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14. Soil Acidity and liming</w:t>
            </w:r>
          </w:p>
        </w:tc>
        <w:tc>
          <w:tcPr>
            <w:tcW w:w="3870" w:type="dxa"/>
          </w:tcPr>
          <w:p w:rsidR="0014495E" w:rsidRPr="00664919" w:rsidRDefault="0014495E" w:rsidP="0014495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Aluminium saturation and soil acidity</w:t>
            </w:r>
          </w:p>
          <w:p w:rsidR="0014495E" w:rsidRPr="00664919" w:rsidRDefault="0014495E" w:rsidP="0014495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Factors affecting Aluminium solubility</w:t>
            </w:r>
          </w:p>
          <w:p w:rsidR="0014495E" w:rsidRPr="00664919" w:rsidRDefault="0014495E" w:rsidP="0014495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Management of soil acidity</w:t>
            </w:r>
          </w:p>
          <w:p w:rsidR="0014495E" w:rsidRPr="00664919" w:rsidRDefault="0014495E" w:rsidP="0014495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:rsidR="0014495E" w:rsidRPr="00664919" w:rsidRDefault="0014495E" w:rsidP="0006104D">
            <w:pPr>
              <w:ind w:right="-108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Interactive lectures (3 hrs)</w:t>
            </w:r>
          </w:p>
          <w:p w:rsidR="0014495E" w:rsidRPr="00664919" w:rsidRDefault="0014495E" w:rsidP="0006104D">
            <w:pPr>
              <w:ind w:right="-108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14495E" w:rsidRPr="00664919" w:rsidRDefault="0014495E" w:rsidP="0006104D">
            <w:p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LCD projector, Chalk / BB or Markers / Flip charts</w:t>
            </w:r>
          </w:p>
        </w:tc>
      </w:tr>
      <w:tr w:rsidR="0014495E" w:rsidRPr="00664919" w:rsidTr="0006104D">
        <w:tc>
          <w:tcPr>
            <w:tcW w:w="2430" w:type="dxa"/>
          </w:tcPr>
          <w:p w:rsidR="0014495E" w:rsidRPr="00664919" w:rsidRDefault="0014495E" w:rsidP="0006104D">
            <w:p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15. shifting Cultivation</w:t>
            </w:r>
          </w:p>
        </w:tc>
        <w:tc>
          <w:tcPr>
            <w:tcW w:w="3870" w:type="dxa"/>
          </w:tcPr>
          <w:p w:rsidR="0014495E" w:rsidRPr="00664919" w:rsidRDefault="0014495E" w:rsidP="0014495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Definition</w:t>
            </w:r>
          </w:p>
          <w:p w:rsidR="0014495E" w:rsidRPr="00664919" w:rsidRDefault="0014495E" w:rsidP="0014495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Benefits of Shifting cultivation</w:t>
            </w:r>
          </w:p>
          <w:p w:rsidR="0014495E" w:rsidRPr="00664919" w:rsidRDefault="0014495E" w:rsidP="0014495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Challenges</w:t>
            </w:r>
          </w:p>
          <w:p w:rsidR="0014495E" w:rsidRPr="00664919" w:rsidRDefault="0014495E" w:rsidP="0014495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Alternatives to shifting cultivation</w:t>
            </w:r>
          </w:p>
        </w:tc>
        <w:tc>
          <w:tcPr>
            <w:tcW w:w="2070" w:type="dxa"/>
          </w:tcPr>
          <w:p w:rsidR="0014495E" w:rsidRPr="00664919" w:rsidRDefault="0014495E" w:rsidP="0006104D">
            <w:pPr>
              <w:ind w:right="-108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Interactive lectures (3 hrs)</w:t>
            </w:r>
          </w:p>
          <w:p w:rsidR="0014495E" w:rsidRPr="00664919" w:rsidRDefault="0014495E" w:rsidP="0006104D">
            <w:pPr>
              <w:ind w:right="-108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14495E" w:rsidRPr="00664919" w:rsidRDefault="0014495E" w:rsidP="0006104D">
            <w:p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LCD projector, Chalk / BB or Markers / Flip charts</w:t>
            </w:r>
          </w:p>
        </w:tc>
      </w:tr>
    </w:tbl>
    <w:p w:rsidR="0014495E" w:rsidRPr="00664919" w:rsidRDefault="0014495E" w:rsidP="0014495E">
      <w:pPr>
        <w:jc w:val="both"/>
        <w:rPr>
          <w:rFonts w:ascii="Arial Narrow" w:hAnsi="Arial Narrow"/>
          <w:b/>
          <w:sz w:val="22"/>
          <w:szCs w:val="22"/>
        </w:rPr>
      </w:pPr>
    </w:p>
    <w:p w:rsidR="0014495E" w:rsidRPr="00664919" w:rsidRDefault="0014495E" w:rsidP="0014495E">
      <w:pPr>
        <w:jc w:val="both"/>
        <w:rPr>
          <w:rFonts w:ascii="Arial Narrow" w:hAnsi="Arial Narrow"/>
          <w:b/>
          <w:sz w:val="22"/>
          <w:szCs w:val="22"/>
        </w:rPr>
      </w:pPr>
      <w:r w:rsidRPr="00664919">
        <w:rPr>
          <w:rFonts w:ascii="Arial Narrow" w:hAnsi="Arial Narrow"/>
          <w:b/>
          <w:sz w:val="22"/>
          <w:szCs w:val="22"/>
        </w:rPr>
        <w:t>5. SUMMARY OF TIME NEEDED</w:t>
      </w:r>
    </w:p>
    <w:p w:rsidR="0014495E" w:rsidRPr="00664919" w:rsidRDefault="0014495E" w:rsidP="0014495E">
      <w:pPr>
        <w:jc w:val="both"/>
        <w:rPr>
          <w:rFonts w:ascii="Arial Narrow" w:hAnsi="Arial Narrow"/>
          <w:sz w:val="22"/>
          <w:szCs w:val="22"/>
        </w:rPr>
      </w:pPr>
    </w:p>
    <w:p w:rsidR="0014495E" w:rsidRPr="00664919" w:rsidRDefault="0014495E" w:rsidP="0014495E">
      <w:pPr>
        <w:jc w:val="both"/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sz w:val="22"/>
          <w:szCs w:val="22"/>
        </w:rPr>
        <w:t xml:space="preserve">Interactive lectures covering theory </w:t>
      </w:r>
      <w:r w:rsidRPr="00664919">
        <w:rPr>
          <w:rFonts w:ascii="Arial Narrow" w:hAnsi="Arial Narrow"/>
          <w:sz w:val="22"/>
          <w:szCs w:val="22"/>
        </w:rPr>
        <w:tab/>
      </w:r>
      <w:r w:rsidRPr="00664919">
        <w:rPr>
          <w:rFonts w:ascii="Arial Narrow" w:hAnsi="Arial Narrow"/>
          <w:sz w:val="22"/>
          <w:szCs w:val="22"/>
        </w:rPr>
        <w:tab/>
        <w:t>45 hrs</w:t>
      </w:r>
    </w:p>
    <w:p w:rsidR="0014495E" w:rsidRPr="00664919" w:rsidRDefault="0014495E" w:rsidP="0014495E">
      <w:pPr>
        <w:jc w:val="both"/>
        <w:rPr>
          <w:rFonts w:ascii="Arial Narrow" w:hAnsi="Arial Narrow"/>
          <w:sz w:val="22"/>
          <w:szCs w:val="22"/>
        </w:rPr>
      </w:pPr>
    </w:p>
    <w:p w:rsidR="0014495E" w:rsidRPr="00664919" w:rsidRDefault="0014495E" w:rsidP="0014495E">
      <w:pPr>
        <w:jc w:val="both"/>
        <w:rPr>
          <w:rFonts w:ascii="Arial Narrow" w:hAnsi="Arial Narrow"/>
          <w:b/>
          <w:sz w:val="22"/>
          <w:szCs w:val="22"/>
        </w:rPr>
      </w:pPr>
      <w:r w:rsidRPr="00664919">
        <w:rPr>
          <w:rFonts w:ascii="Arial Narrow" w:hAnsi="Arial Narrow"/>
          <w:b/>
          <w:sz w:val="22"/>
          <w:szCs w:val="22"/>
        </w:rPr>
        <w:t>6. OVERALL COURSE EVALUATION</w:t>
      </w:r>
    </w:p>
    <w:p w:rsidR="0014495E" w:rsidRDefault="0014495E" w:rsidP="0014495E">
      <w:pPr>
        <w:jc w:val="both"/>
        <w:rPr>
          <w:rFonts w:ascii="Arial Narrow" w:hAnsi="Arial Narrow"/>
          <w:sz w:val="22"/>
          <w:szCs w:val="22"/>
        </w:rPr>
      </w:pPr>
    </w:p>
    <w:p w:rsidR="0014495E" w:rsidRPr="00664919" w:rsidRDefault="0014495E" w:rsidP="0014495E">
      <w:pPr>
        <w:jc w:val="both"/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sz w:val="22"/>
          <w:szCs w:val="22"/>
        </w:rPr>
        <w:t>Continuous Assessment Test</w:t>
      </w:r>
      <w:r w:rsidRPr="00664919">
        <w:rPr>
          <w:rFonts w:ascii="Arial Narrow" w:hAnsi="Arial Narrow"/>
          <w:sz w:val="22"/>
          <w:szCs w:val="22"/>
        </w:rPr>
        <w:tab/>
      </w:r>
      <w:r w:rsidRPr="00664919">
        <w:rPr>
          <w:rFonts w:ascii="Arial Narrow" w:hAnsi="Arial Narrow"/>
          <w:sz w:val="22"/>
          <w:szCs w:val="22"/>
        </w:rPr>
        <w:tab/>
        <w:t xml:space="preserve">40% </w:t>
      </w:r>
    </w:p>
    <w:p w:rsidR="0014495E" w:rsidRPr="00664919" w:rsidRDefault="0014495E" w:rsidP="0014495E">
      <w:pPr>
        <w:jc w:val="both"/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sz w:val="22"/>
          <w:szCs w:val="22"/>
        </w:rPr>
        <w:t>Final examination</w:t>
      </w:r>
      <w:r w:rsidRPr="00664919">
        <w:rPr>
          <w:rFonts w:ascii="Arial Narrow" w:hAnsi="Arial Narrow"/>
          <w:sz w:val="22"/>
          <w:szCs w:val="22"/>
        </w:rPr>
        <w:tab/>
      </w:r>
      <w:r w:rsidRPr="00664919">
        <w:rPr>
          <w:rFonts w:ascii="Arial Narrow" w:hAnsi="Arial Narrow"/>
          <w:sz w:val="22"/>
          <w:szCs w:val="22"/>
        </w:rPr>
        <w:tab/>
      </w:r>
      <w:r w:rsidRPr="00664919">
        <w:rPr>
          <w:rFonts w:ascii="Arial Narrow" w:hAnsi="Arial Narrow"/>
          <w:sz w:val="22"/>
          <w:szCs w:val="22"/>
        </w:rPr>
        <w:tab/>
      </w:r>
      <w:r w:rsidRPr="00664919">
        <w:rPr>
          <w:rFonts w:ascii="Arial Narrow" w:hAnsi="Arial Narrow"/>
          <w:sz w:val="22"/>
          <w:szCs w:val="22"/>
        </w:rPr>
        <w:tab/>
        <w:t>60%.</w:t>
      </w:r>
    </w:p>
    <w:p w:rsidR="0014495E" w:rsidRPr="00664919" w:rsidRDefault="0014495E" w:rsidP="0014495E">
      <w:pPr>
        <w:jc w:val="both"/>
        <w:rPr>
          <w:rFonts w:ascii="Arial Narrow" w:hAnsi="Arial Narrow"/>
          <w:sz w:val="22"/>
          <w:szCs w:val="22"/>
        </w:rPr>
      </w:pPr>
    </w:p>
    <w:p w:rsidR="001C3396" w:rsidRDefault="001C3396">
      <w:bookmarkStart w:id="0" w:name="_GoBack"/>
      <w:bookmarkEnd w:id="0"/>
    </w:p>
    <w:sectPr w:rsidR="001C3396" w:rsidSect="00520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B5541"/>
    <w:multiLevelType w:val="hybridMultilevel"/>
    <w:tmpl w:val="6DF007D8"/>
    <w:lvl w:ilvl="0" w:tplc="3D4845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902D2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6B0D74"/>
    <w:multiLevelType w:val="hybridMultilevel"/>
    <w:tmpl w:val="4B1CFFDC"/>
    <w:lvl w:ilvl="0" w:tplc="69EAA2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F31BA"/>
    <w:multiLevelType w:val="hybridMultilevel"/>
    <w:tmpl w:val="DABAAFEA"/>
    <w:lvl w:ilvl="0" w:tplc="0FE626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6AE2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16AD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024F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C26B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0436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B6E6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30D3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B061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4495E"/>
    <w:rsid w:val="00050608"/>
    <w:rsid w:val="0014495E"/>
    <w:rsid w:val="001668D8"/>
    <w:rsid w:val="001C3396"/>
    <w:rsid w:val="001F160E"/>
    <w:rsid w:val="001F2F3E"/>
    <w:rsid w:val="00275EBF"/>
    <w:rsid w:val="00282064"/>
    <w:rsid w:val="00520D74"/>
    <w:rsid w:val="00563212"/>
    <w:rsid w:val="00613CA4"/>
    <w:rsid w:val="00745640"/>
    <w:rsid w:val="00822069"/>
    <w:rsid w:val="00867664"/>
    <w:rsid w:val="008F7FC7"/>
    <w:rsid w:val="00970755"/>
    <w:rsid w:val="00A21D65"/>
    <w:rsid w:val="00A32CE0"/>
    <w:rsid w:val="00BB434B"/>
    <w:rsid w:val="00BF0D71"/>
    <w:rsid w:val="00C8049C"/>
    <w:rsid w:val="00C97EFF"/>
    <w:rsid w:val="00DA1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4495E"/>
    <w:pPr>
      <w:ind w:left="720"/>
    </w:pPr>
    <w:rPr>
      <w:rFonts w:eastAsia="Calibri"/>
      <w:lang w:val="en-GB"/>
    </w:rPr>
  </w:style>
  <w:style w:type="paragraph" w:styleId="BodyText">
    <w:name w:val="Body Text"/>
    <w:basedOn w:val="Normal"/>
    <w:link w:val="BodyTextChar"/>
    <w:rsid w:val="0014495E"/>
    <w:pPr>
      <w:jc w:val="both"/>
    </w:pPr>
    <w:rPr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14495E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4495E"/>
    <w:pPr>
      <w:ind w:left="720"/>
    </w:pPr>
    <w:rPr>
      <w:rFonts w:eastAsia="Calibri"/>
      <w:lang w:val="en-GB"/>
    </w:rPr>
  </w:style>
  <w:style w:type="paragraph" w:styleId="BodyText">
    <w:name w:val="Body Text"/>
    <w:basedOn w:val="Normal"/>
    <w:link w:val="BodyTextChar"/>
    <w:rsid w:val="0014495E"/>
    <w:pPr>
      <w:jc w:val="both"/>
    </w:pPr>
    <w:rPr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14495E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3153</Characters>
  <Application>Microsoft Office Word</Application>
  <DocSecurity>0</DocSecurity>
  <Lines>26</Lines>
  <Paragraphs>7</Paragraphs>
  <ScaleCrop>false</ScaleCrop>
  <Company>Microsoft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uer</cp:lastModifiedBy>
  <cp:revision>2</cp:revision>
  <dcterms:created xsi:type="dcterms:W3CDTF">2011-07-19T18:45:00Z</dcterms:created>
  <dcterms:modified xsi:type="dcterms:W3CDTF">2014-06-27T23:17:00Z</dcterms:modified>
</cp:coreProperties>
</file>